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49CD0" w14:textId="77777777" w:rsidR="0036040A" w:rsidRDefault="0036040A"/>
    <w:p w14:paraId="56E0C615" w14:textId="77777777" w:rsidR="0036040A" w:rsidRDefault="00F34A6F">
      <w:pPr>
        <w:pStyle w:val="Overskrift1"/>
      </w:pPr>
      <w:r>
        <w:t xml:space="preserve">Referat FAU Solheim Skole </w:t>
      </w:r>
    </w:p>
    <w:p w14:paraId="081BEA66" w14:textId="77777777" w:rsidR="0036040A" w:rsidRDefault="0036040A"/>
    <w:p w14:paraId="31FC0B92" w14:textId="77777777" w:rsidR="0036040A" w:rsidRDefault="0036040A"/>
    <w:tbl>
      <w:tblPr>
        <w:tblW w:w="9056" w:type="dxa"/>
        <w:tblLook w:val="0400" w:firstRow="0" w:lastRow="0" w:firstColumn="0" w:lastColumn="0" w:noHBand="0" w:noVBand="1"/>
      </w:tblPr>
      <w:tblGrid>
        <w:gridCol w:w="4529"/>
        <w:gridCol w:w="4527"/>
      </w:tblGrid>
      <w:tr w:rsidR="0036040A" w14:paraId="16E9F78A" w14:textId="77777777">
        <w:tc>
          <w:tcPr>
            <w:tcW w:w="452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2D54A294" w14:textId="77777777" w:rsidR="0036040A" w:rsidRDefault="00F34A6F">
            <w:pPr>
              <w:pStyle w:val="Overskrift2"/>
              <w:widowControl w:val="0"/>
              <w:rPr>
                <w:b/>
              </w:rPr>
            </w:pPr>
            <w:r>
              <w:rPr>
                <w:b/>
              </w:rPr>
              <w:t>Skoleår:</w:t>
            </w:r>
          </w:p>
        </w:tc>
        <w:tc>
          <w:tcPr>
            <w:tcW w:w="452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22EDC6A2" w14:textId="77777777" w:rsidR="0036040A" w:rsidRDefault="00F34A6F">
            <w:pPr>
              <w:pStyle w:val="Overskrift2"/>
              <w:widowControl w:val="0"/>
            </w:pPr>
            <w:r>
              <w:t>2021/2022</w:t>
            </w:r>
          </w:p>
        </w:tc>
      </w:tr>
      <w:tr w:rsidR="0036040A" w14:paraId="10FFFE68" w14:textId="77777777">
        <w:tc>
          <w:tcPr>
            <w:tcW w:w="452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28CA35F0" w14:textId="77777777" w:rsidR="0036040A" w:rsidRDefault="00F34A6F">
            <w:pPr>
              <w:pStyle w:val="Overskrift2"/>
              <w:widowControl w:val="0"/>
              <w:rPr>
                <w:b/>
              </w:rPr>
            </w:pPr>
            <w:r>
              <w:rPr>
                <w:b/>
              </w:rPr>
              <w:t>Dato:</w:t>
            </w:r>
          </w:p>
        </w:tc>
        <w:tc>
          <w:tcPr>
            <w:tcW w:w="452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083F2A1" w14:textId="77777777" w:rsidR="0036040A" w:rsidRDefault="00F34A6F">
            <w:pPr>
              <w:pStyle w:val="Overskrift2"/>
              <w:widowControl w:val="0"/>
            </w:pPr>
            <w:r>
              <w:t>09.11.2021</w:t>
            </w:r>
          </w:p>
        </w:tc>
      </w:tr>
      <w:tr w:rsidR="0036040A" w14:paraId="20CDC1B2" w14:textId="77777777">
        <w:tc>
          <w:tcPr>
            <w:tcW w:w="452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47CF8F42" w14:textId="77777777" w:rsidR="0036040A" w:rsidRDefault="00F34A6F">
            <w:pPr>
              <w:pStyle w:val="Overskrift2"/>
              <w:widowControl w:val="0"/>
              <w:rPr>
                <w:b/>
              </w:rPr>
            </w:pPr>
            <w:r>
              <w:rPr>
                <w:b/>
              </w:rPr>
              <w:t>Tid:</w:t>
            </w:r>
          </w:p>
        </w:tc>
        <w:tc>
          <w:tcPr>
            <w:tcW w:w="452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00B7A8A7" w14:textId="77777777" w:rsidR="0036040A" w:rsidRDefault="00F34A6F">
            <w:pPr>
              <w:pStyle w:val="Overskrift2"/>
              <w:widowControl w:val="0"/>
            </w:pPr>
            <w:r>
              <w:t>1800 – 1900</w:t>
            </w:r>
          </w:p>
        </w:tc>
      </w:tr>
      <w:tr w:rsidR="0036040A" w14:paraId="684D4941" w14:textId="77777777">
        <w:tc>
          <w:tcPr>
            <w:tcW w:w="452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108C97E5" w14:textId="77777777" w:rsidR="0036040A" w:rsidRDefault="00F34A6F">
            <w:pPr>
              <w:pStyle w:val="Overskrift2"/>
              <w:widowControl w:val="0"/>
              <w:rPr>
                <w:b/>
              </w:rPr>
            </w:pPr>
            <w:r>
              <w:rPr>
                <w:b/>
              </w:rPr>
              <w:t>Sted:</w:t>
            </w:r>
          </w:p>
        </w:tc>
        <w:tc>
          <w:tcPr>
            <w:tcW w:w="452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CABDD14" w14:textId="77777777" w:rsidR="0036040A" w:rsidRDefault="00F34A6F">
            <w:pPr>
              <w:pStyle w:val="Overskrift2"/>
              <w:widowControl w:val="0"/>
            </w:pPr>
            <w:r>
              <w:t>Solheim Skole</w:t>
            </w:r>
          </w:p>
        </w:tc>
      </w:tr>
      <w:tr w:rsidR="0036040A" w14:paraId="34F9E52B" w14:textId="77777777">
        <w:tc>
          <w:tcPr>
            <w:tcW w:w="452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80023F1" w14:textId="77777777" w:rsidR="0036040A" w:rsidRDefault="00F34A6F">
            <w:pPr>
              <w:pStyle w:val="Overskrift2"/>
              <w:widowControl w:val="0"/>
              <w:rPr>
                <w:b/>
              </w:rPr>
            </w:pPr>
            <w:r>
              <w:rPr>
                <w:b/>
              </w:rPr>
              <w:t>Møteleder:</w:t>
            </w:r>
          </w:p>
        </w:tc>
        <w:tc>
          <w:tcPr>
            <w:tcW w:w="452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86FD2E1" w14:textId="77777777" w:rsidR="0036040A" w:rsidRDefault="00F34A6F">
            <w:pPr>
              <w:pStyle w:val="Overskrift2"/>
              <w:widowControl w:val="0"/>
            </w:pPr>
            <w:r>
              <w:t xml:space="preserve">FAU Leder </w:t>
            </w:r>
          </w:p>
        </w:tc>
      </w:tr>
      <w:tr w:rsidR="0036040A" w14:paraId="5497ADA1" w14:textId="77777777">
        <w:tc>
          <w:tcPr>
            <w:tcW w:w="452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1D97DE2" w14:textId="77777777" w:rsidR="0036040A" w:rsidRDefault="00F34A6F">
            <w:pPr>
              <w:pStyle w:val="Overskrift2"/>
              <w:widowControl w:val="0"/>
              <w:rPr>
                <w:b/>
              </w:rPr>
            </w:pPr>
            <w:r>
              <w:rPr>
                <w:b/>
              </w:rPr>
              <w:t>Deltagere:</w:t>
            </w:r>
          </w:p>
        </w:tc>
        <w:tc>
          <w:tcPr>
            <w:tcW w:w="4527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FBF2A15" w14:textId="77777777" w:rsidR="0036040A" w:rsidRDefault="00F34A6F">
            <w:pPr>
              <w:pStyle w:val="Overskrift2"/>
              <w:widowControl w:val="0"/>
            </w:pPr>
            <w:r>
              <w:t>FAU-representanter</w:t>
            </w:r>
          </w:p>
          <w:p w14:paraId="23BE3F86" w14:textId="77777777" w:rsidR="0036040A" w:rsidRDefault="00F34A6F">
            <w:pPr>
              <w:pStyle w:val="Overskrift2"/>
              <w:widowControl w:val="0"/>
            </w:pPr>
            <w:proofErr w:type="spellStart"/>
            <w:r>
              <w:t>Umit</w:t>
            </w:r>
            <w:proofErr w:type="spellEnd"/>
            <w:r>
              <w:t xml:space="preserve"> </w:t>
            </w:r>
            <w:proofErr w:type="spellStart"/>
            <w:r>
              <w:t>Kalak</w:t>
            </w:r>
            <w:proofErr w:type="spellEnd"/>
          </w:p>
        </w:tc>
      </w:tr>
    </w:tbl>
    <w:p w14:paraId="59ECCAEF" w14:textId="77777777" w:rsidR="0036040A" w:rsidRDefault="0036040A">
      <w:pPr>
        <w:pStyle w:val="Overskrift1"/>
      </w:pPr>
    </w:p>
    <w:tbl>
      <w:tblPr>
        <w:tblW w:w="9056" w:type="dxa"/>
        <w:tblLook w:val="04A0" w:firstRow="1" w:lastRow="0" w:firstColumn="1" w:lastColumn="0" w:noHBand="0" w:noVBand="1"/>
      </w:tblPr>
      <w:tblGrid>
        <w:gridCol w:w="988"/>
        <w:gridCol w:w="1275"/>
        <w:gridCol w:w="5245"/>
        <w:gridCol w:w="1548"/>
      </w:tblGrid>
      <w:tr w:rsidR="0036040A" w14:paraId="416E6E24" w14:textId="77777777">
        <w:tc>
          <w:tcPr>
            <w:tcW w:w="98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6C321DAB" w14:textId="77777777" w:rsidR="0036040A" w:rsidRDefault="00F34A6F">
            <w:pPr>
              <w:widowControl w:val="0"/>
            </w:pPr>
            <w:r>
              <w:t xml:space="preserve">Sak </w:t>
            </w:r>
            <w:proofErr w:type="spellStart"/>
            <w:r>
              <w:t>nr</w:t>
            </w:r>
            <w:proofErr w:type="spellEnd"/>
          </w:p>
        </w:tc>
        <w:tc>
          <w:tcPr>
            <w:tcW w:w="127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9A92A12" w14:textId="77777777" w:rsidR="0036040A" w:rsidRDefault="00F34A6F">
            <w:pPr>
              <w:widowControl w:val="0"/>
            </w:pPr>
            <w:r>
              <w:t>Ansvarlig</w:t>
            </w:r>
          </w:p>
        </w:tc>
        <w:tc>
          <w:tcPr>
            <w:tcW w:w="524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49BFE59B" w14:textId="77777777" w:rsidR="0036040A" w:rsidRDefault="00F34A6F">
            <w:pPr>
              <w:widowControl w:val="0"/>
            </w:pPr>
            <w:r>
              <w:t>Sak</w:t>
            </w:r>
          </w:p>
        </w:tc>
        <w:tc>
          <w:tcPr>
            <w:tcW w:w="154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61D848D1" w14:textId="77777777" w:rsidR="0036040A" w:rsidRDefault="00F34A6F">
            <w:pPr>
              <w:widowControl w:val="0"/>
            </w:pPr>
            <w:r>
              <w:t>Oppfølging</w:t>
            </w:r>
          </w:p>
        </w:tc>
      </w:tr>
      <w:tr w:rsidR="0036040A" w14:paraId="5E7CC203" w14:textId="77777777">
        <w:tc>
          <w:tcPr>
            <w:tcW w:w="98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44842A5A" w14:textId="77777777" w:rsidR="0036040A" w:rsidRDefault="00F34A6F">
            <w:pPr>
              <w:widowControl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1D599F48" w14:textId="77777777" w:rsidR="0036040A" w:rsidRDefault="00F34A6F">
            <w:pPr>
              <w:widowControl w:val="0"/>
              <w:jc w:val="center"/>
            </w:pPr>
            <w:proofErr w:type="spellStart"/>
            <w:r>
              <w:t>Umit</w:t>
            </w:r>
            <w:proofErr w:type="spellEnd"/>
            <w:r>
              <w:t xml:space="preserve"> K</w:t>
            </w:r>
          </w:p>
        </w:tc>
        <w:tc>
          <w:tcPr>
            <w:tcW w:w="524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124045CE" w14:textId="77777777" w:rsidR="0036040A" w:rsidRDefault="00F34A6F">
            <w:pPr>
              <w:widowControl w:val="0"/>
            </w:pPr>
            <w:r>
              <w:t xml:space="preserve">Resultatene fra Nasjonale Prøve skal komme 10.11. Så han kunne ikke si noe om det. </w:t>
            </w:r>
          </w:p>
          <w:p w14:paraId="46C2AF9A" w14:textId="77777777" w:rsidR="0036040A" w:rsidRDefault="0036040A">
            <w:pPr>
              <w:widowControl w:val="0"/>
            </w:pPr>
          </w:p>
          <w:p w14:paraId="35D77087" w14:textId="77777777" w:rsidR="0036040A" w:rsidRDefault="00F34A6F">
            <w:pPr>
              <w:widowControl w:val="0"/>
            </w:pPr>
            <w:r>
              <w:t>Vi har Coronatilfeller på skolen.  Flere tester for barna blir delt ut.</w:t>
            </w:r>
          </w:p>
          <w:p w14:paraId="2504ACC2" w14:textId="77777777" w:rsidR="0036040A" w:rsidRDefault="0036040A">
            <w:pPr>
              <w:widowControl w:val="0"/>
            </w:pPr>
          </w:p>
          <w:p w14:paraId="3F644D6B" w14:textId="77777777" w:rsidR="0036040A" w:rsidRDefault="00F34A6F">
            <w:pPr>
              <w:widowControl w:val="0"/>
            </w:pPr>
            <w:r>
              <w:t>På leirskolen denne høsten ble 22 syke og derfor måtte de dra hjem bare etter to dager. De ble eni</w:t>
            </w:r>
            <w:r>
              <w:t xml:space="preserve">ge at det blir en overnatting på skolen isteden. </w:t>
            </w:r>
          </w:p>
          <w:p w14:paraId="05FACB88" w14:textId="77777777" w:rsidR="0036040A" w:rsidRDefault="0036040A">
            <w:pPr>
              <w:widowControl w:val="0"/>
            </w:pPr>
          </w:p>
          <w:p w14:paraId="015EC2BA" w14:textId="77777777" w:rsidR="0036040A" w:rsidRDefault="00F34A6F">
            <w:pPr>
              <w:widowControl w:val="0"/>
            </w:pPr>
            <w:r>
              <w:t xml:space="preserve">Uke 48+49 kommer studenter og tar </w:t>
            </w:r>
            <w:proofErr w:type="gramStart"/>
            <w:r>
              <w:t>over  4.</w:t>
            </w:r>
            <w:proofErr w:type="gramEnd"/>
            <w:r>
              <w:t xml:space="preserve">-7. trinn. Det blir alltid en ekstra utdannet lærer i klasserommet med studentene. Lærerne bruker tiden for videre utdanning. </w:t>
            </w:r>
            <w:proofErr w:type="spellStart"/>
            <w:r>
              <w:t>Umit</w:t>
            </w:r>
            <w:proofErr w:type="spellEnd"/>
            <w:r>
              <w:t xml:space="preserve"> støtter det fordi skolen får mer</w:t>
            </w:r>
            <w:r>
              <w:t xml:space="preserve"> </w:t>
            </w:r>
            <w:proofErr w:type="spellStart"/>
            <w:r>
              <w:t>inspill</w:t>
            </w:r>
            <w:proofErr w:type="spellEnd"/>
            <w:r>
              <w:t xml:space="preserve"> og det er lettere å </w:t>
            </w:r>
            <w:proofErr w:type="spellStart"/>
            <w:r>
              <w:t>rekrutere</w:t>
            </w:r>
            <w:proofErr w:type="spellEnd"/>
            <w:r>
              <w:t xml:space="preserve"> nye lærere. </w:t>
            </w:r>
          </w:p>
          <w:p w14:paraId="2B611464" w14:textId="77777777" w:rsidR="0036040A" w:rsidRDefault="00F34A6F">
            <w:pPr>
              <w:widowControl w:val="0"/>
            </w:pPr>
            <w:r>
              <w:t xml:space="preserve">Nulte timer: </w:t>
            </w:r>
            <w:proofErr w:type="spellStart"/>
            <w:r>
              <w:t>Umit</w:t>
            </w:r>
            <w:proofErr w:type="spellEnd"/>
            <w:r>
              <w:t xml:space="preserve"> prøver tidlig skole start </w:t>
            </w:r>
            <w:proofErr w:type="spellStart"/>
            <w:r>
              <w:t>kl</w:t>
            </w:r>
            <w:proofErr w:type="spellEnd"/>
            <w:r>
              <w:t xml:space="preserve"> 8 opp til 3 ganger i </w:t>
            </w:r>
            <w:proofErr w:type="gramStart"/>
            <w:r>
              <w:t>uka  hele</w:t>
            </w:r>
            <w:proofErr w:type="gramEnd"/>
            <w:r>
              <w:t xml:space="preserve"> skole året. Grund: Han vil at lærerne kan forberede sammen ukeplanene. Etter skolen har han ikke tilsynsvakter. Før skolen har</w:t>
            </w:r>
            <w:r>
              <w:t xml:space="preserve"> han flere vakter. Han ser fordeler at barna er roligere i klassen. </w:t>
            </w:r>
          </w:p>
          <w:p w14:paraId="46580A5C" w14:textId="77777777" w:rsidR="0036040A" w:rsidRDefault="00F34A6F">
            <w:pPr>
              <w:widowControl w:val="0"/>
            </w:pPr>
            <w:r>
              <w:t xml:space="preserve">Kommunikasjonen kunne ha vært bedre at foreldre kunne plane bedre med SFO tider på forhånd. </w:t>
            </w:r>
          </w:p>
          <w:p w14:paraId="3A923C15" w14:textId="77777777" w:rsidR="0036040A" w:rsidRDefault="0036040A">
            <w:pPr>
              <w:widowControl w:val="0"/>
            </w:pPr>
          </w:p>
          <w:p w14:paraId="1717CCE5" w14:textId="77777777" w:rsidR="0036040A" w:rsidRDefault="00F34A6F">
            <w:pPr>
              <w:widowControl w:val="0"/>
            </w:pPr>
            <w:proofErr w:type="spellStart"/>
            <w:r>
              <w:t>Umit</w:t>
            </w:r>
            <w:proofErr w:type="spellEnd"/>
            <w:r>
              <w:t xml:space="preserve"> forventer at 17. Mai blir feiret. </w:t>
            </w:r>
          </w:p>
        </w:tc>
        <w:tc>
          <w:tcPr>
            <w:tcW w:w="154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071C29D0" w14:textId="77777777" w:rsidR="0036040A" w:rsidRDefault="0036040A">
            <w:pPr>
              <w:widowControl w:val="0"/>
            </w:pPr>
          </w:p>
        </w:tc>
      </w:tr>
      <w:tr w:rsidR="0036040A" w14:paraId="30758550" w14:textId="77777777">
        <w:tc>
          <w:tcPr>
            <w:tcW w:w="98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32BE8CB" w14:textId="77777777" w:rsidR="0036040A" w:rsidRDefault="00F34A6F">
            <w:pPr>
              <w:widowControl w:val="0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68EAFAD" w14:textId="77777777" w:rsidR="0036040A" w:rsidRDefault="00F34A6F">
            <w:pPr>
              <w:widowControl w:val="0"/>
              <w:jc w:val="center"/>
            </w:pPr>
            <w:r>
              <w:t>Petra</w:t>
            </w:r>
          </w:p>
        </w:tc>
        <w:tc>
          <w:tcPr>
            <w:tcW w:w="524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AF66A78" w14:textId="77777777" w:rsidR="0036040A" w:rsidRDefault="00F34A6F">
            <w:pPr>
              <w:widowControl w:val="0"/>
              <w:rPr>
                <w:b/>
              </w:rPr>
            </w:pPr>
            <w:r>
              <w:rPr>
                <w:b/>
              </w:rPr>
              <w:t>Orientering fra FAU-leder-vara</w:t>
            </w:r>
          </w:p>
          <w:p w14:paraId="3A5F69B7" w14:textId="77777777" w:rsidR="0036040A" w:rsidRDefault="0036040A">
            <w:pPr>
              <w:widowControl w:val="0"/>
              <w:rPr>
                <w:bCs/>
              </w:rPr>
            </w:pPr>
          </w:p>
          <w:p w14:paraId="79676F70" w14:textId="77777777" w:rsidR="0036040A" w:rsidRDefault="00F34A6F">
            <w:pPr>
              <w:widowControl w:val="0"/>
              <w:rPr>
                <w:bCs/>
              </w:rPr>
            </w:pPr>
            <w:r>
              <w:rPr>
                <w:bCs/>
              </w:rPr>
              <w:t xml:space="preserve">Mer </w:t>
            </w:r>
            <w:r>
              <w:rPr>
                <w:bCs/>
              </w:rPr>
              <w:t xml:space="preserve">informasjon om FAU kan du lese på Solheim </w:t>
            </w:r>
            <w:proofErr w:type="gramStart"/>
            <w:r>
              <w:rPr>
                <w:bCs/>
              </w:rPr>
              <w:t>skolens  hjemmesiden</w:t>
            </w:r>
            <w:proofErr w:type="gramEnd"/>
            <w:r>
              <w:rPr>
                <w:bCs/>
              </w:rPr>
              <w:t>.</w:t>
            </w:r>
          </w:p>
          <w:p w14:paraId="102B135A" w14:textId="77777777" w:rsidR="0036040A" w:rsidRDefault="0036040A">
            <w:pPr>
              <w:widowControl w:val="0"/>
              <w:rPr>
                <w:bCs/>
              </w:rPr>
            </w:pPr>
          </w:p>
          <w:p w14:paraId="5F921A51" w14:textId="77777777" w:rsidR="0036040A" w:rsidRDefault="00F34A6F">
            <w:pPr>
              <w:widowControl w:val="0"/>
              <w:rPr>
                <w:bCs/>
              </w:rPr>
            </w:pPr>
            <w:r>
              <w:rPr>
                <w:bCs/>
              </w:rPr>
              <w:t xml:space="preserve">Natteravn begynner igjen neste år. Hvis noen er interessert å være med noen ganger, kontakt Petra 95782397. </w:t>
            </w:r>
          </w:p>
          <w:p w14:paraId="03087F3B" w14:textId="77777777" w:rsidR="0036040A" w:rsidRDefault="00F34A6F">
            <w:pPr>
              <w:widowControl w:val="0"/>
              <w:rPr>
                <w:bCs/>
              </w:rPr>
            </w:pPr>
            <w:r>
              <w:rPr>
                <w:bCs/>
              </w:rPr>
              <w:t>Hans Gunnar 2</w:t>
            </w:r>
            <w:proofErr w:type="gramStart"/>
            <w:r>
              <w:rPr>
                <w:bCs/>
              </w:rPr>
              <w:t>a  er</w:t>
            </w:r>
            <w:proofErr w:type="gramEnd"/>
            <w:r>
              <w:rPr>
                <w:bCs/>
              </w:rPr>
              <w:t xml:space="preserve"> trafikkansvarlig. Gjerne kontakt han når dere har ideer hvordan</w:t>
            </w:r>
            <w:r>
              <w:rPr>
                <w:bCs/>
              </w:rPr>
              <w:t xml:space="preserve"> man kan organisere </w:t>
            </w:r>
            <w:proofErr w:type="gramStart"/>
            <w:r>
              <w:rPr>
                <w:bCs/>
              </w:rPr>
              <w:t>trafikkaoset  på</w:t>
            </w:r>
            <w:proofErr w:type="gramEnd"/>
            <w:r>
              <w:rPr>
                <w:bCs/>
              </w:rPr>
              <w:t xml:space="preserve"> morgen foran 1. og 2. klassene </w:t>
            </w:r>
            <w:proofErr w:type="spellStart"/>
            <w:r>
              <w:rPr>
                <w:bCs/>
              </w:rPr>
              <w:t>pavilljongen</w:t>
            </w:r>
            <w:proofErr w:type="spellEnd"/>
            <w:r>
              <w:rPr>
                <w:bCs/>
              </w:rPr>
              <w:t>.</w:t>
            </w:r>
          </w:p>
          <w:p w14:paraId="780599D3" w14:textId="77777777" w:rsidR="0036040A" w:rsidRDefault="0036040A">
            <w:pPr>
              <w:widowControl w:val="0"/>
              <w:rPr>
                <w:bCs/>
              </w:rPr>
            </w:pPr>
          </w:p>
          <w:p w14:paraId="09EB37FB" w14:textId="77777777" w:rsidR="0036040A" w:rsidRDefault="00F34A6F">
            <w:pPr>
              <w:widowControl w:val="0"/>
              <w:rPr>
                <w:bCs/>
              </w:rPr>
            </w:pPr>
            <w:r>
              <w:rPr>
                <w:bCs/>
              </w:rPr>
              <w:t xml:space="preserve">14.12 blir det julegrøt. Mer informasjon kommer fra skole ledelsen. </w:t>
            </w:r>
          </w:p>
          <w:p w14:paraId="1FCF5A33" w14:textId="77777777" w:rsidR="0036040A" w:rsidRDefault="0036040A">
            <w:pPr>
              <w:widowControl w:val="0"/>
              <w:rPr>
                <w:bCs/>
              </w:rPr>
            </w:pPr>
          </w:p>
          <w:p w14:paraId="70C40AF9" w14:textId="77777777" w:rsidR="0036040A" w:rsidRDefault="0036040A">
            <w:pPr>
              <w:widowControl w:val="0"/>
            </w:pPr>
          </w:p>
        </w:tc>
        <w:tc>
          <w:tcPr>
            <w:tcW w:w="154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2BE5F85B" w14:textId="77777777" w:rsidR="0036040A" w:rsidRDefault="0036040A">
            <w:pPr>
              <w:widowControl w:val="0"/>
            </w:pPr>
          </w:p>
        </w:tc>
      </w:tr>
      <w:tr w:rsidR="0036040A" w14:paraId="5ACD5978" w14:textId="77777777">
        <w:tc>
          <w:tcPr>
            <w:tcW w:w="98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27882821" w14:textId="77777777" w:rsidR="0036040A" w:rsidRDefault="0036040A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2D783A34" w14:textId="77777777" w:rsidR="0036040A" w:rsidRDefault="0036040A">
            <w:pPr>
              <w:widowControl w:val="0"/>
              <w:jc w:val="center"/>
            </w:pPr>
          </w:p>
        </w:tc>
        <w:tc>
          <w:tcPr>
            <w:tcW w:w="524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85DA9EA" w14:textId="77777777" w:rsidR="0036040A" w:rsidRDefault="0036040A">
            <w:pPr>
              <w:widowControl w:val="0"/>
            </w:pPr>
          </w:p>
        </w:tc>
        <w:tc>
          <w:tcPr>
            <w:tcW w:w="154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C4C6BB9" w14:textId="77777777" w:rsidR="0036040A" w:rsidRDefault="0036040A">
            <w:pPr>
              <w:widowControl w:val="0"/>
            </w:pPr>
          </w:p>
        </w:tc>
      </w:tr>
      <w:tr w:rsidR="0036040A" w14:paraId="1A71A0E1" w14:textId="77777777">
        <w:tc>
          <w:tcPr>
            <w:tcW w:w="98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12EE3274" w14:textId="77777777" w:rsidR="0036040A" w:rsidRDefault="0036040A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7124828" w14:textId="77777777" w:rsidR="0036040A" w:rsidRDefault="0036040A">
            <w:pPr>
              <w:widowControl w:val="0"/>
              <w:jc w:val="center"/>
            </w:pPr>
          </w:p>
        </w:tc>
        <w:tc>
          <w:tcPr>
            <w:tcW w:w="524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3671353" w14:textId="77777777" w:rsidR="0036040A" w:rsidRDefault="0036040A">
            <w:pPr>
              <w:widowControl w:val="0"/>
            </w:pPr>
          </w:p>
        </w:tc>
        <w:tc>
          <w:tcPr>
            <w:tcW w:w="154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45D4D77" w14:textId="77777777" w:rsidR="0036040A" w:rsidRDefault="0036040A">
            <w:pPr>
              <w:widowControl w:val="0"/>
            </w:pPr>
          </w:p>
        </w:tc>
      </w:tr>
    </w:tbl>
    <w:p w14:paraId="143598A1" w14:textId="77777777" w:rsidR="0036040A" w:rsidRDefault="0036040A"/>
    <w:sectPr w:rsidR="0036040A">
      <w:pgSz w:w="11906" w:h="16838"/>
      <w:pgMar w:top="1417" w:right="1417" w:bottom="1417" w:left="1417" w:header="0" w:footer="0" w:gutter="0"/>
      <w:pgNumType w:start="1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DejaVu Sans">
    <w:altName w:val="Verdan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40A"/>
    <w:rsid w:val="0036040A"/>
    <w:rsid w:val="00F3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B807C"/>
  <w15:docId w15:val="{EC3D62E8-255A-416D-9A85-FB859524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Cs w:val="24"/>
        <w:lang w:val="nb-NO" w:eastAsia="nb-NO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947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947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qFormat/>
    <w:rsid w:val="00C947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qFormat/>
    <w:rsid w:val="00C947C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erschrift">
    <w:name w:val="Überschrift"/>
    <w:basedOn w:val="Normal"/>
    <w:next w:val="Brdtekst"/>
    <w:qFormat/>
    <w:pPr>
      <w:keepNext/>
      <w:spacing w:before="240" w:after="120"/>
    </w:pPr>
    <w:rPr>
      <w:rFonts w:ascii="Carlito" w:eastAsia="Noto Sans CJK SC Regular" w:hAnsi="Carlito" w:cs="DejaVu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  <w:rPr>
      <w:rFonts w:cs="DejaVu Sans"/>
    </w:rPr>
  </w:style>
  <w:style w:type="paragraph" w:styleId="Bildetekst">
    <w:name w:val="caption"/>
    <w:basedOn w:val="Normal"/>
    <w:qFormat/>
    <w:pPr>
      <w:suppressLineNumbers/>
      <w:spacing w:before="120" w:after="120"/>
    </w:pPr>
    <w:rPr>
      <w:rFonts w:cs="DejaVu Sans"/>
      <w:i/>
      <w:iCs/>
    </w:rPr>
  </w:style>
  <w:style w:type="paragraph" w:customStyle="1" w:styleId="Verzeichnis">
    <w:name w:val="Verzeichnis"/>
    <w:basedOn w:val="Normal"/>
    <w:qFormat/>
    <w:pPr>
      <w:suppressLineNumbers/>
    </w:pPr>
    <w:rPr>
      <w:rFonts w:cs="DejaVu Sans"/>
    </w:r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eavsnitt">
    <w:name w:val="List Paragraph"/>
    <w:basedOn w:val="Normal"/>
    <w:uiPriority w:val="34"/>
    <w:qFormat/>
    <w:rsid w:val="00560ECA"/>
    <w:pPr>
      <w:ind w:left="720"/>
      <w:contextualSpacing/>
    </w:p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elleninhalt">
    <w:name w:val="Tabelleninhalt"/>
    <w:basedOn w:val="Normal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rutenett">
    <w:name w:val="Table Grid"/>
    <w:basedOn w:val="Vanligtabell"/>
    <w:uiPriority w:val="39"/>
    <w:rsid w:val="00C94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1lysuthevingsfarge2">
    <w:name w:val="Grid Table 1 Light Accent 2"/>
    <w:basedOn w:val="Vanligtabell"/>
    <w:uiPriority w:val="46"/>
    <w:rsid w:val="00C947CA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2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C947CA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uthevingsfarge2">
    <w:name w:val="Grid Table 2 Accent 2"/>
    <w:basedOn w:val="Vanligtabell"/>
    <w:uiPriority w:val="47"/>
    <w:rsid w:val="00C947CA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7D31" w:themeColor="accent2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1lysuthevingsfarge4">
    <w:name w:val="Grid Table 1 Light Accent 4"/>
    <w:basedOn w:val="Vanligtabell"/>
    <w:uiPriority w:val="46"/>
    <w:rsid w:val="00C947CA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2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C947CA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4uthevingsfarge2">
    <w:name w:val="Grid Table 4 Accent 2"/>
    <w:basedOn w:val="Vanligtabell"/>
    <w:uiPriority w:val="49"/>
    <w:rsid w:val="00C947C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C947C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4uthevingsfarge1">
    <w:name w:val="Grid Table 4 Accent 1"/>
    <w:basedOn w:val="Vanligtabell"/>
    <w:uiPriority w:val="49"/>
    <w:rsid w:val="00C947CA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4zxELdqLoOUU0j1Y7mMZpTJSulw==">AMUW2mWDuithqRLH7VhrCAJ/k+etZQyMjVcgIY1pRxqdEQIzzpR1g9xaLlVj/bZcpIS7WxACAe2W0Gal6oDm+XGCYKf7Va96PhwfpsC9pDoZyclZ3TkBfLc=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Bjørge Karlsøen</dc:creator>
  <dc:description/>
  <cp:lastModifiedBy>Phuong Dang</cp:lastModifiedBy>
  <cp:revision>2</cp:revision>
  <dcterms:created xsi:type="dcterms:W3CDTF">2021-11-25T14:28:00Z</dcterms:created>
  <dcterms:modified xsi:type="dcterms:W3CDTF">2021-11-25T14:28:00Z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